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3"/>
      </w:tblGrid>
      <w:tr w:rsidR="00CA597C" w:rsidTr="00CA597C">
        <w:tc>
          <w:tcPr>
            <w:tcW w:w="3533" w:type="dxa"/>
          </w:tcPr>
          <w:p w:rsidR="00CA597C" w:rsidRPr="00720AE6" w:rsidRDefault="00CA597C" w:rsidP="00CA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A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Утверждаю» </w:t>
            </w:r>
          </w:p>
          <w:p w:rsidR="00CA597C" w:rsidRPr="00720AE6" w:rsidRDefault="00CA597C" w:rsidP="00CA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Pr="00720AE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20AE6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 2                                                                                                                                                                      с. Красноусольский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20AE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М.Р.Басырова</w:t>
            </w:r>
            <w:proofErr w:type="spellEnd"/>
            <w:r w:rsidRPr="00720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«___»__________20___ г. </w:t>
            </w:r>
          </w:p>
          <w:p w:rsidR="00CA597C" w:rsidRDefault="00CA597C"/>
        </w:tc>
      </w:tr>
    </w:tbl>
    <w:p w:rsidR="001308B3" w:rsidRDefault="001308B3" w:rsidP="00CA597C">
      <w:pPr>
        <w:jc w:val="center"/>
        <w:rPr>
          <w:rFonts w:ascii="Times New Roman" w:hAnsi="Times New Roman" w:cs="Times New Roman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7C">
        <w:rPr>
          <w:rFonts w:ascii="Times New Roman" w:hAnsi="Times New Roman" w:cs="Times New Roman"/>
          <w:sz w:val="36"/>
          <w:szCs w:val="36"/>
        </w:rPr>
        <w:t>Режим дня на теплый период</w:t>
      </w: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7C">
        <w:rPr>
          <w:rFonts w:ascii="Times New Roman" w:hAnsi="Times New Roman" w:cs="Times New Roman"/>
          <w:sz w:val="36"/>
          <w:szCs w:val="36"/>
        </w:rPr>
        <w:t xml:space="preserve">дошкольной группы </w:t>
      </w:r>
      <w:r w:rsidR="00B05197">
        <w:rPr>
          <w:rFonts w:ascii="Times New Roman" w:hAnsi="Times New Roman" w:cs="Times New Roman"/>
          <w:sz w:val="36"/>
          <w:szCs w:val="36"/>
        </w:rPr>
        <w:t xml:space="preserve">- </w:t>
      </w:r>
      <w:r w:rsidRPr="00CA597C">
        <w:rPr>
          <w:rFonts w:ascii="Times New Roman" w:hAnsi="Times New Roman" w:cs="Times New Roman"/>
          <w:sz w:val="36"/>
          <w:szCs w:val="36"/>
        </w:rPr>
        <w:t xml:space="preserve">структурного подразделения </w:t>
      </w: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7C">
        <w:rPr>
          <w:rFonts w:ascii="Times New Roman" w:hAnsi="Times New Roman" w:cs="Times New Roman"/>
          <w:sz w:val="36"/>
          <w:szCs w:val="36"/>
        </w:rPr>
        <w:t>МОБУ СОШ № 2 с. Красноусольский</w:t>
      </w: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 – 2021 учебный год</w:t>
      </w: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2983"/>
      </w:tblGrid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Прием детей, игры, самостоятельная деятельность детей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07.30. – 08.35.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Утренняя гимнастика. 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Возвращение с прогулки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08.35. – 08.45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08.45-08.55.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завтраку, завтрак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08.55. – 09.15.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Игры, самостоятельная деятельность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09.15. – 09.30.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09.30. – 10.00.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Второй завтрак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10.00. – 10.10.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прогулке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Прогулка 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10.10.– 10.20.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10.20.– 12.05..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12.05.</w:t>
            </w:r>
            <w:r w:rsidRPr="00FD3C53">
              <w:rPr>
                <w:b/>
                <w:bCs/>
                <w:sz w:val="24"/>
              </w:rPr>
              <w:t xml:space="preserve"> – 12.20..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Обед 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12.20. – 12.45.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Спокойные игры, подготовка ко сну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12.45. – 13.00.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Дневной сон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13.00. – 15.00.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15.00. – 15.45.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Игры, самостоятельная деятельность детей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15.20. – 15.45.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15.45. – 16.00.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уплотненному полднику, полдник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15.55. – 16.20.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прогулке, прогулка, игры</w:t>
            </w:r>
            <w:r w:rsidR="00B05197">
              <w:rPr>
                <w:b/>
                <w:bCs/>
                <w:sz w:val="24"/>
              </w:rPr>
              <w:t xml:space="preserve">, </w:t>
            </w:r>
            <w:r w:rsidR="00B05197" w:rsidRPr="00FD3C53">
              <w:rPr>
                <w:b/>
                <w:bCs/>
                <w:sz w:val="24"/>
              </w:rPr>
              <w:t>уход детей домой</w:t>
            </w:r>
          </w:p>
        </w:tc>
        <w:tc>
          <w:tcPr>
            <w:tcW w:w="2983" w:type="dxa"/>
          </w:tcPr>
          <w:p w:rsidR="00CA597C" w:rsidRPr="00FD3C53" w:rsidRDefault="00B05197" w:rsidP="0009788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16.20. – 18.0</w:t>
            </w:r>
            <w:r w:rsidR="00CA597C" w:rsidRPr="00FD3C53">
              <w:rPr>
                <w:b/>
                <w:bCs/>
                <w:sz w:val="24"/>
              </w:rPr>
              <w:t>0.</w:t>
            </w:r>
          </w:p>
        </w:tc>
      </w:tr>
    </w:tbl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5"/>
      </w:tblGrid>
      <w:tr w:rsidR="00CA597C" w:rsidTr="00663529">
        <w:tc>
          <w:tcPr>
            <w:tcW w:w="3675" w:type="dxa"/>
          </w:tcPr>
          <w:p w:rsidR="00CA597C" w:rsidRPr="00720AE6" w:rsidRDefault="00663529" w:rsidP="00CA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A597C" w:rsidRPr="00720A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Утверждаю» </w:t>
            </w:r>
          </w:p>
          <w:p w:rsidR="00CA597C" w:rsidRPr="00720AE6" w:rsidRDefault="00663529" w:rsidP="00CA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A597C" w:rsidRPr="00720AE6">
              <w:rPr>
                <w:rFonts w:ascii="Times New Roman" w:hAnsi="Times New Roman" w:cs="Times New Roman"/>
                <w:sz w:val="24"/>
                <w:szCs w:val="24"/>
              </w:rPr>
              <w:t>Директора МОБУ СОШ № 2                                                                                                                                                                      с. Красноусольский                                                                                                                                                                                    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="00CA597C" w:rsidRPr="00720A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«___»__________20___ г. </w:t>
            </w:r>
          </w:p>
          <w:p w:rsidR="00CA597C" w:rsidRDefault="00CA597C" w:rsidP="00CA597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bookmarkEnd w:id="0"/>
    </w:tbl>
    <w:p w:rsidR="00CA597C" w:rsidRDefault="00CA597C" w:rsidP="00CA597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Режим дня на холодный</w:t>
      </w:r>
      <w:r w:rsidRPr="00CA597C">
        <w:rPr>
          <w:rFonts w:ascii="Times New Roman" w:hAnsi="Times New Roman" w:cs="Times New Roman"/>
          <w:sz w:val="36"/>
          <w:szCs w:val="36"/>
        </w:rPr>
        <w:t xml:space="preserve"> период</w:t>
      </w: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7C">
        <w:rPr>
          <w:rFonts w:ascii="Times New Roman" w:hAnsi="Times New Roman" w:cs="Times New Roman"/>
          <w:sz w:val="36"/>
          <w:szCs w:val="36"/>
        </w:rPr>
        <w:t xml:space="preserve">дошкольной группы структурного подразделения </w:t>
      </w: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7C">
        <w:rPr>
          <w:rFonts w:ascii="Times New Roman" w:hAnsi="Times New Roman" w:cs="Times New Roman"/>
          <w:sz w:val="36"/>
          <w:szCs w:val="36"/>
        </w:rPr>
        <w:t>МОБУ СОШ № 2 с. Красноусольский</w:t>
      </w: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 – 2021 учебный год</w:t>
      </w: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2983"/>
      </w:tblGrid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Прием детей, игры, самостоятельная деятельность детей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07.30. – 08.35.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Утренняя гимнастика. 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Возвращение с прогулки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08.35. – 08.45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08.45-08.55.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завтраку, завтрак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08.55. – 09.15.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Игры, самостоятельная деятельность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09.15. – 09.30.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09.30. – 10.00.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Второй завтрак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10.00. – 10.10.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CA597C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CA597C">
              <w:rPr>
                <w:b/>
                <w:sz w:val="24"/>
              </w:rPr>
              <w:t>Тематические мероприятия эстетического и оздоровительного цикла ( музыкально – театрализованные, спортивные развлечения, выставки, творческая деятельность и т.д.)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10.10.– 10.20.</w:t>
            </w:r>
          </w:p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10.20.– 12.05.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С</w:t>
            </w:r>
            <w:r w:rsidRPr="00FD3C53">
              <w:rPr>
                <w:b/>
                <w:bCs/>
                <w:sz w:val="24"/>
              </w:rPr>
              <w:t>амостоятельная деятельность, подготовка к обеду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12.05.</w:t>
            </w:r>
            <w:r w:rsidRPr="00FD3C53">
              <w:rPr>
                <w:b/>
                <w:bCs/>
                <w:sz w:val="24"/>
              </w:rPr>
              <w:t xml:space="preserve"> – 12.20..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Обед 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12.20. – 12.45.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Спокойные игры, подготовка ко сну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12.45. – 13.00.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Дневной сон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13.00. – 15.00.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Постепенный подъем, воздушные и водные процедуры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15.00. – 15.45.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Игры, самостоятельная деятельность детей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15.20. – 15.45.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15.45. – 16.00.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уплотненному полднику, полдник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15.55. – 16.20.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>Подготовка к прогулке, прогулка, игры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16.20. – 19.10.</w:t>
            </w:r>
          </w:p>
        </w:tc>
      </w:tr>
      <w:tr w:rsidR="00CA597C" w:rsidRPr="00FD3C53" w:rsidTr="0009788F">
        <w:tc>
          <w:tcPr>
            <w:tcW w:w="6588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Возвращение с прогулки, самостоятельная деятельность, игры, уход детей домой </w:t>
            </w:r>
          </w:p>
        </w:tc>
        <w:tc>
          <w:tcPr>
            <w:tcW w:w="2983" w:type="dxa"/>
          </w:tcPr>
          <w:p w:rsidR="00CA597C" w:rsidRPr="00FD3C53" w:rsidRDefault="00CA597C" w:rsidP="0009788F">
            <w:pPr>
              <w:pStyle w:val="a4"/>
              <w:rPr>
                <w:b/>
                <w:bCs/>
                <w:sz w:val="24"/>
              </w:rPr>
            </w:pPr>
            <w:r w:rsidRPr="00FD3C53">
              <w:rPr>
                <w:b/>
                <w:bCs/>
                <w:sz w:val="24"/>
              </w:rPr>
              <w:t xml:space="preserve">      19.10. – 19.30.</w:t>
            </w:r>
          </w:p>
        </w:tc>
      </w:tr>
    </w:tbl>
    <w:p w:rsid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597C" w:rsidRPr="00CA597C" w:rsidRDefault="00CA597C" w:rsidP="00CA597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A597C" w:rsidRPr="00CA597C" w:rsidSect="0020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C5"/>
    <w:rsid w:val="001237C5"/>
    <w:rsid w:val="001308B3"/>
    <w:rsid w:val="002028D8"/>
    <w:rsid w:val="00663529"/>
    <w:rsid w:val="00B05197"/>
    <w:rsid w:val="00CA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CA597C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A597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2021-02-25T14:35:00Z</cp:lastPrinted>
  <dcterms:created xsi:type="dcterms:W3CDTF">2021-02-25T14:24:00Z</dcterms:created>
  <dcterms:modified xsi:type="dcterms:W3CDTF">2021-03-12T04:24:00Z</dcterms:modified>
</cp:coreProperties>
</file>